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01B39" w:rsidRPr="001F3771" w:rsidRDefault="002E43DD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3DD">
              <w:rPr>
                <w:rFonts w:ascii="Times New Roman" w:hAnsi="Times New Roman"/>
                <w:b/>
                <w:sz w:val="28"/>
                <w:szCs w:val="28"/>
              </w:rPr>
              <w:t>065/ГЭС розница/24.05.2019/</w:t>
            </w:r>
            <w:proofErr w:type="spellStart"/>
            <w:r w:rsidRPr="002E43DD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4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Закупка сигаретной продукции для республики Башкортостан</w:t>
            </w:r>
            <w:r w:rsidR="00A42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2E43DD" w:rsidRPr="002E43DD">
        <w:rPr>
          <w:rFonts w:ascii="Times New Roman" w:hAnsi="Times New Roman"/>
          <w:b/>
          <w:sz w:val="28"/>
          <w:szCs w:val="28"/>
        </w:rPr>
        <w:t>065/ГЭС розница/24.05.2019/</w:t>
      </w:r>
      <w:proofErr w:type="spellStart"/>
      <w:r w:rsidR="002E43DD" w:rsidRPr="002E43DD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A67035">
        <w:rPr>
          <w:rFonts w:ascii="Times New Roman" w:hAnsi="Times New Roman"/>
          <w:b/>
          <w:sz w:val="28"/>
          <w:szCs w:val="28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43DD" w:rsidRPr="002E4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Закупка сигаретной продукции для республики Башкортостан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67035">
        <w:rPr>
          <w:rFonts w:ascii="Times New Roman" w:eastAsia="Times New Roman" w:hAnsi="Times New Roman" w:cs="Times New Roman"/>
          <w:sz w:val="28"/>
          <w:szCs w:val="28"/>
          <w:lang w:eastAsia="ru-RU"/>
        </w:rPr>
        <w:t>с 24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A67035">
        <w:rPr>
          <w:rFonts w:ascii="Times New Roman" w:eastAsia="Times New Roman" w:hAnsi="Times New Roman" w:cs="Times New Roman"/>
          <w:sz w:val="28"/>
          <w:szCs w:val="28"/>
          <w:lang w:eastAsia="ru-RU"/>
        </w:rPr>
        <w:t>03.06</w:t>
      </w:r>
      <w:r w:rsidR="00A4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:00 МСК)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1F3771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1F3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Default="00A01B39" w:rsidP="007D45CD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2E43DD" w:rsidRP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сигаретной продукции для республики Башкортостан</w:t>
      </w:r>
      <w:r w:rsidR="005219DE" w:rsidRPr="0052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8C" w:rsidRPr="00A42A8C" w:rsidRDefault="00A01B39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A42A8C" w:rsidRPr="00A42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цена товара за единицу с НДС, в ру</w:t>
      </w:r>
      <w:r w:rsidR="00A42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блях РФ, указана в таблице п.3.1.</w:t>
      </w:r>
    </w:p>
    <w:p w:rsidR="005219DE" w:rsidRDefault="002E43DD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цена по договору 64 928 952 (Шестьдесят четыре миллиона девятьсот двадцать восемь тысяч девятьсот 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 два) руб. в том числе НДС</w:t>
      </w:r>
      <w:r w:rsidR="005219DE" w:rsidRPr="0052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8C" w:rsidRPr="00A01B3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5219DE" w:rsidRDefault="00A42A8C" w:rsidP="00A42A8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B39">
        <w:rPr>
          <w:rFonts w:ascii="Times New Roman" w:eastAsia="Times New Roman" w:hAnsi="Times New Roman" w:cs="Times New Roman"/>
          <w:sz w:val="27"/>
          <w:szCs w:val="27"/>
        </w:rPr>
        <w:t xml:space="preserve">Признать победителем в </w:t>
      </w:r>
      <w:r w:rsidRPr="00A01B3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запросе предложений в бумажной форме</w:t>
      </w:r>
      <w:r w:rsidRPr="00A01B3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2E43DD" w:rsidRPr="002E43DD">
        <w:rPr>
          <w:rFonts w:ascii="Times New Roman" w:hAnsi="Times New Roman"/>
          <w:b/>
          <w:sz w:val="28"/>
          <w:szCs w:val="28"/>
        </w:rPr>
        <w:t>065/ГЭС розница/24.05.2019/</w:t>
      </w:r>
      <w:proofErr w:type="spellStart"/>
      <w:r w:rsidR="002E43DD" w:rsidRPr="002E43DD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A67035" w:rsidRPr="00A01B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1B3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2E43DD" w:rsidRP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сигаретной продукции для республики Башкортостан</w:t>
      </w:r>
      <w:r w:rsidRPr="00A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21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 Степаненко Галину Ивановну с</w:t>
      </w:r>
      <w:r w:rsidRPr="0054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предельной ценой</w:t>
      </w:r>
      <w:r w:rsidRPr="00A42A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договору</w:t>
      </w:r>
      <w:r w:rsidR="005219DE" w:rsidRPr="005219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E43DD" w:rsidRPr="002E43DD">
        <w:rPr>
          <w:rFonts w:ascii="Times New Roman" w:eastAsia="Times New Roman" w:hAnsi="Times New Roman" w:cs="Times New Roman"/>
          <w:sz w:val="27"/>
          <w:szCs w:val="27"/>
          <w:lang w:eastAsia="ru-RU"/>
        </w:rPr>
        <w:t>64 928 952 (Шестьдесят четыре миллиона девятьсот двадцать восемь тысяч девятьсот пятьдесят два) руб. в том числе НДС.</w:t>
      </w:r>
    </w:p>
    <w:p w:rsidR="006A2905" w:rsidRDefault="006A2905" w:rsidP="006A2905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2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Максимальная цена товара за единицу, руб. указана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коммерческом предложении.</w:t>
      </w:r>
    </w:p>
    <w:p w:rsidR="006A2905" w:rsidRDefault="006A2905" w:rsidP="00A42A8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2A8C" w:rsidRPr="00A01B39" w:rsidRDefault="00A42A8C" w:rsidP="00A42A8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sz w:val="27"/>
          <w:szCs w:val="27"/>
        </w:rPr>
        <w:t>Результаты голосования Комиссии: решение принято единогласно.</w:t>
      </w:r>
      <w:bookmarkStart w:id="0" w:name="_GoBack"/>
      <w:bookmarkEnd w:id="0"/>
    </w:p>
    <w:p w:rsidR="00DA6BC2" w:rsidRPr="001F3771" w:rsidRDefault="00DA6BC2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A6BC2" w:rsidRPr="001F3771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0C08E8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24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2E43D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0C08E8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24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2E43DD">
                      <w:rPr>
                        <w:color w:val="0D0D0D" w:themeColor="text1" w:themeTint="F2"/>
                        <w:sz w:val="24"/>
                        <w:szCs w:val="24"/>
                      </w:rPr>
                      <w:t>2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0C08E8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07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июня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0C08E8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07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июня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C08E8"/>
    <w:rsid w:val="00114316"/>
    <w:rsid w:val="001209DD"/>
    <w:rsid w:val="00176868"/>
    <w:rsid w:val="001B3BC8"/>
    <w:rsid w:val="001F3771"/>
    <w:rsid w:val="002605F2"/>
    <w:rsid w:val="002A0428"/>
    <w:rsid w:val="002E43DD"/>
    <w:rsid w:val="002F1A38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626ABB"/>
    <w:rsid w:val="006375EA"/>
    <w:rsid w:val="0068157D"/>
    <w:rsid w:val="006A2905"/>
    <w:rsid w:val="006C652D"/>
    <w:rsid w:val="007A0771"/>
    <w:rsid w:val="007C5BA5"/>
    <w:rsid w:val="007D45CD"/>
    <w:rsid w:val="00852F00"/>
    <w:rsid w:val="008621D9"/>
    <w:rsid w:val="008854EC"/>
    <w:rsid w:val="008920F1"/>
    <w:rsid w:val="008A6654"/>
    <w:rsid w:val="009F6F9D"/>
    <w:rsid w:val="00A01B39"/>
    <w:rsid w:val="00A42A8C"/>
    <w:rsid w:val="00A67035"/>
    <w:rsid w:val="00A75107"/>
    <w:rsid w:val="00AE3E55"/>
    <w:rsid w:val="00B51BD3"/>
    <w:rsid w:val="00B6528C"/>
    <w:rsid w:val="00BA0120"/>
    <w:rsid w:val="00BC45B4"/>
    <w:rsid w:val="00BE797A"/>
    <w:rsid w:val="00BF68AB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FBA5-B90A-498E-8FBC-95AA58F7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Крячко Игорь Сергеевич</cp:lastModifiedBy>
  <cp:revision>24</cp:revision>
  <cp:lastPrinted>2019-04-19T13:10:00Z</cp:lastPrinted>
  <dcterms:created xsi:type="dcterms:W3CDTF">2017-04-20T14:26:00Z</dcterms:created>
  <dcterms:modified xsi:type="dcterms:W3CDTF">2019-06-06T13:43:00Z</dcterms:modified>
</cp:coreProperties>
</file>